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931491" w:rsidRDefault="00154425" w:rsidP="007B614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>ADITYA INSTITUTE OF TECHNOLOGY &amp; MANAGEMENT, TEKKALI</w:t>
      </w:r>
    </w:p>
    <w:p w:rsidR="00754049" w:rsidRPr="00931491" w:rsidRDefault="00754049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>DEPARTMENT OF CSE</w:t>
      </w:r>
    </w:p>
    <w:p w:rsidR="00754049" w:rsidRPr="00931491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>Class: IV CSE (I Sem)</w:t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MID-II</w:t>
      </w:r>
      <w:r w:rsidR="00EA3647" w:rsidRPr="00931491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</w:t>
      </w:r>
      <w:r w:rsidR="00CE582E" w:rsidRPr="00931491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Date: 06-11</w:t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>-2018</w:t>
      </w:r>
    </w:p>
    <w:p w:rsidR="00754049" w:rsidRPr="00931491" w:rsidRDefault="00754049" w:rsidP="0075404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 xml:space="preserve">Subject: </w:t>
      </w:r>
      <w:r w:rsidRPr="00931491">
        <w:rPr>
          <w:rFonts w:ascii="Arial" w:eastAsia="Calibri" w:hAnsi="Arial" w:cs="Arial"/>
          <w:b/>
          <w:color w:val="000000" w:themeColor="text1"/>
          <w:sz w:val="20"/>
          <w:szCs w:val="20"/>
        </w:rPr>
        <w:t>OSS</w:t>
      </w:r>
      <w:r w:rsidR="00825DAD"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825DAD"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SET-I</w:t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</w:t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ab/>
        <w:t>Time: 2 Hours</w:t>
      </w:r>
    </w:p>
    <w:p w:rsidR="00754049" w:rsidRPr="00DA15E5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>Answer all the following questions</w:t>
      </w:r>
      <w:r w:rsidRPr="00DA15E5">
        <w:rPr>
          <w:rFonts w:ascii="Arial" w:hAnsi="Arial" w:cs="Arial"/>
          <w:color w:val="000000" w:themeColor="text1"/>
          <w:sz w:val="20"/>
          <w:szCs w:val="20"/>
        </w:rPr>
        <w:t>.</w:t>
      </w:r>
      <w:r w:rsidRPr="00DA15E5">
        <w:rPr>
          <w:rFonts w:ascii="Arial" w:hAnsi="Arial" w:cs="Arial"/>
          <w:color w:val="000000" w:themeColor="text1"/>
          <w:sz w:val="20"/>
          <w:szCs w:val="20"/>
        </w:rPr>
        <w:tab/>
      </w:r>
      <w:r w:rsidRPr="00DA15E5">
        <w:rPr>
          <w:rFonts w:ascii="Arial" w:hAnsi="Arial" w:cs="Arial"/>
          <w:color w:val="000000" w:themeColor="text1"/>
          <w:sz w:val="20"/>
          <w:szCs w:val="20"/>
        </w:rPr>
        <w:tab/>
      </w:r>
      <w:r w:rsidRPr="00DA15E5">
        <w:rPr>
          <w:rFonts w:ascii="Arial" w:hAnsi="Arial" w:cs="Arial"/>
          <w:color w:val="000000" w:themeColor="text1"/>
          <w:sz w:val="20"/>
          <w:szCs w:val="20"/>
        </w:rPr>
        <w:tab/>
      </w:r>
      <w:r w:rsidRPr="00DA15E5">
        <w:rPr>
          <w:rFonts w:ascii="Arial" w:hAnsi="Arial" w:cs="Arial"/>
          <w:color w:val="000000" w:themeColor="text1"/>
          <w:sz w:val="20"/>
          <w:szCs w:val="20"/>
        </w:rPr>
        <w:tab/>
      </w:r>
      <w:r w:rsidRPr="00931491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          10x1=10M</w:t>
      </w:r>
    </w:p>
    <w:p w:rsidR="00754049" w:rsidRPr="00DA15E5" w:rsidRDefault="00754049" w:rsidP="00754049">
      <w:pPr>
        <w:pStyle w:val="ListParagraph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754049" w:rsidRPr="00DA15E5" w:rsidTr="00CE30F0">
        <w:trPr>
          <w:trHeight w:val="521"/>
        </w:trPr>
        <w:tc>
          <w:tcPr>
            <w:tcW w:w="8190" w:type="dxa"/>
          </w:tcPr>
          <w:p w:rsidR="00754049" w:rsidRPr="00DA15E5" w:rsidRDefault="00754049" w:rsidP="0031217F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83" w:type="dxa"/>
          </w:tcPr>
          <w:p w:rsidR="00754049" w:rsidRPr="00DF75D8" w:rsidRDefault="00754049" w:rsidP="0031217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F75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754049" w:rsidRPr="00DA15E5" w:rsidTr="0031217F">
        <w:trPr>
          <w:trHeight w:val="557"/>
        </w:trPr>
        <w:tc>
          <w:tcPr>
            <w:tcW w:w="8190" w:type="dxa"/>
          </w:tcPr>
          <w:p w:rsidR="00754049" w:rsidRPr="00DA15E5" w:rsidRDefault="00754049" w:rsidP="0031217F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4D2B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For tuples and list which is correct?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[       ]</w:t>
            </w:r>
          </w:p>
          <w:p w:rsidR="00754049" w:rsidRPr="00DA15E5" w:rsidRDefault="00754049" w:rsidP="00964D2B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4D2B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both are mutable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4D2B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both are immutable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4D2B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List is mutable</w:t>
            </w:r>
            <w:r w:rsidR="006B1DAC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4D2B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tuples are mutable.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E582E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754049" w:rsidRPr="00DA15E5" w:rsidTr="0031217F">
        <w:tc>
          <w:tcPr>
            <w:tcW w:w="8190" w:type="dxa"/>
          </w:tcPr>
          <w:p w:rsidR="00754049" w:rsidRPr="00DA15E5" w:rsidRDefault="00754049" w:rsidP="006B1DAC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</w:rPr>
              <w:t>ii)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6B1DAC"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 xml:space="preserve">What is the output when the statement </w:t>
            </w:r>
            <w:r w:rsidR="006B1DAC" w:rsidRPr="00DA15E5">
              <w:rPr>
                <w:rFonts w:ascii="Arial" w:hAnsi="Arial" w:cs="Arial"/>
                <w:color w:val="000000" w:themeColor="text1"/>
              </w:rPr>
              <w:t xml:space="preserve">&gt;&gt;&gt;"abcd"[2:] </w:t>
            </w:r>
            <w:r w:rsidR="006B1DAC"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is executed ?</w:t>
            </w:r>
            <w:r w:rsidR="006B1DAC"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</w:rPr>
              <w:t>[       ]</w:t>
            </w:r>
          </w:p>
          <w:p w:rsidR="00754049" w:rsidRPr="00DA15E5" w:rsidRDefault="00754049" w:rsidP="0031217F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a) </w:t>
            </w:r>
            <w:r w:rsidR="006B1DAC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 a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B1DAC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ab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B1DAC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cd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B1DAC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dc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E582E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754049" w:rsidRPr="00DA15E5" w:rsidTr="0031217F">
        <w:tc>
          <w:tcPr>
            <w:tcW w:w="8190" w:type="dxa"/>
          </w:tcPr>
          <w:p w:rsidR="001B4471" w:rsidRPr="00DA15E5" w:rsidRDefault="00754049" w:rsidP="001B4471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</w:t>
            </w:r>
            <w:r w:rsidR="001B4471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is the output of the following?</w:t>
            </w:r>
            <w:r w:rsidR="007363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[ ]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for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in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range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10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if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5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break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else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Fonts w:ascii="Arial" w:hAnsi="Arial" w:cs="Arial"/>
                <w:color w:val="000000" w:themeColor="text1"/>
              </w:rPr>
              <w:t>i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</w:p>
          <w:p w:rsidR="001B4471" w:rsidRPr="00DA15E5" w:rsidRDefault="001B4471" w:rsidP="001B4471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else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754049" w:rsidRPr="00DA15E5" w:rsidRDefault="001B4471" w:rsidP="00944D70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"Here"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                                                                                                                              </w:t>
            </w:r>
            <w:r w:rsidR="00944D70">
              <w:rPr>
                <w:rFonts w:ascii="Arial" w:hAnsi="Arial" w:cs="Arial"/>
                <w:color w:val="000000" w:themeColor="text1"/>
              </w:rPr>
              <w:t>a</w:t>
            </w:r>
            <w:r w:rsidR="00754049" w:rsidRPr="00DA15E5">
              <w:rPr>
                <w:rFonts w:ascii="Arial" w:eastAsia="Calibri" w:hAnsi="Arial" w:cs="Arial"/>
                <w:color w:val="000000" w:themeColor="text1"/>
              </w:rPr>
              <w:t>)</w:t>
            </w:r>
            <w:r w:rsidR="00754049"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 xml:space="preserve"> 0 1 2 3 4 Here   </w:t>
            </w:r>
            <w:r w:rsidR="00754049" w:rsidRPr="00DA15E5">
              <w:rPr>
                <w:rFonts w:ascii="Arial" w:eastAsia="Calibri" w:hAnsi="Arial" w:cs="Arial"/>
                <w:color w:val="000000" w:themeColor="text1"/>
              </w:rPr>
              <w:t>b)</w:t>
            </w:r>
            <w:r w:rsidR="00754049"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0 1 2 3 4 5 Here</w:t>
            </w:r>
            <w:r w:rsidR="00754049" w:rsidRPr="00DA15E5">
              <w:rPr>
                <w:rFonts w:ascii="Arial" w:eastAsia="Calibri" w:hAnsi="Arial" w:cs="Arial"/>
                <w:color w:val="000000" w:themeColor="text1"/>
              </w:rPr>
              <w:tab/>
              <w:t>c)</w:t>
            </w:r>
            <w:r w:rsidR="00754049"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0 1 2 3 4</w:t>
            </w:r>
            <w:r w:rsidR="00754049" w:rsidRPr="00DA15E5">
              <w:rPr>
                <w:rFonts w:ascii="Arial" w:eastAsia="Calibri" w:hAnsi="Arial" w:cs="Arial"/>
                <w:color w:val="000000" w:themeColor="text1"/>
              </w:rPr>
              <w:tab/>
              <w:t xml:space="preserve">d)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1 2 3 4 5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E582E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754049" w:rsidRPr="00DA15E5" w:rsidTr="0031217F">
        <w:tc>
          <w:tcPr>
            <w:tcW w:w="8190" w:type="dxa"/>
          </w:tcPr>
          <w:p w:rsidR="00052345" w:rsidRPr="00DA15E5" w:rsidRDefault="00754049" w:rsidP="00052345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iv)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5234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will be the output?</w:t>
            </w:r>
            <w:r w:rsidR="00BE38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[ ]</w:t>
            </w:r>
          </w:p>
          <w:p w:rsidR="00052345" w:rsidRPr="00DA15E5" w:rsidRDefault="00052345" w:rsidP="00052345">
            <w:pPr>
              <w:pStyle w:val="HTMLPreformatted"/>
              <w:numPr>
                <w:ilvl w:val="0"/>
                <w:numId w:val="34"/>
              </w:numPr>
              <w:shd w:val="clear" w:color="auto" w:fill="F4F4F4"/>
              <w:tabs>
                <w:tab w:val="clear" w:pos="720"/>
              </w:tabs>
              <w:wordWrap w:val="0"/>
              <w:spacing w:line="240" w:lineRule="atLeast"/>
              <w:ind w:left="960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d </w:t>
            </w:r>
            <w:r w:rsidRPr="00DA15E5">
              <w:rPr>
                <w:rStyle w:val="sy1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{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"john"</w:t>
            </w:r>
            <w:r w:rsidRPr="00DA15E5">
              <w:rPr>
                <w:rStyle w:val="sy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: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40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"peter"</w:t>
            </w:r>
            <w:r w:rsidRPr="00DA15E5">
              <w:rPr>
                <w:rStyle w:val="sy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: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45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}</w:t>
            </w:r>
          </w:p>
          <w:p w:rsidR="00944D70" w:rsidRDefault="00052345" w:rsidP="00944D70">
            <w:pPr>
              <w:pStyle w:val="HTMLPreformatted"/>
              <w:numPr>
                <w:ilvl w:val="0"/>
                <w:numId w:val="34"/>
              </w:numPr>
              <w:shd w:val="clear" w:color="auto" w:fill="F4F4F4"/>
              <w:tabs>
                <w:tab w:val="clear" w:pos="720"/>
              </w:tabs>
              <w:wordWrap w:val="0"/>
              <w:spacing w:line="240" w:lineRule="atLeast"/>
              <w:ind w:left="960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"john"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in d</w:t>
            </w:r>
          </w:p>
          <w:p w:rsidR="00754049" w:rsidRPr="00944D70" w:rsidRDefault="00754049" w:rsidP="00944D70">
            <w:pPr>
              <w:pStyle w:val="HTMLPreformatted"/>
              <w:shd w:val="clear" w:color="auto" w:fill="F4F4F4"/>
              <w:wordWrap w:val="0"/>
              <w:spacing w:line="240" w:lineRule="atLeast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944D70">
              <w:rPr>
                <w:rFonts w:ascii="Arial" w:hAnsi="Arial" w:cs="Arial"/>
                <w:color w:val="000000" w:themeColor="text1"/>
              </w:rPr>
              <w:t xml:space="preserve"> a) </w:t>
            </w:r>
            <w:r w:rsidR="00052345"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True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  b) </w:t>
            </w:r>
            <w:r w:rsidR="00052345"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False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c) </w:t>
            </w:r>
            <w:r w:rsidR="00052345"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None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d) </w:t>
            </w:r>
            <w:r w:rsidR="00052345"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Error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754049" w:rsidRPr="00DA15E5" w:rsidTr="0031217F">
        <w:tc>
          <w:tcPr>
            <w:tcW w:w="8190" w:type="dxa"/>
          </w:tcPr>
          <w:p w:rsidR="00885D54" w:rsidRPr="00DA15E5" w:rsidRDefault="00754049" w:rsidP="00885D54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="00885D54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is the output of the following piece of code?</w:t>
            </w:r>
            <w:r w:rsidR="004E4E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[ ]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class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A: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kw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__init__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._x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5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     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class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B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Fonts w:ascii="Arial" w:hAnsi="Arial" w:cs="Arial"/>
                <w:color w:val="000000" w:themeColor="text1"/>
              </w:rPr>
              <w:t>A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display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Fonts w:ascii="Arial" w:hAnsi="Arial" w:cs="Arial"/>
                <w:color w:val="000000" w:themeColor="text1"/>
              </w:rPr>
              <w:t>._x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main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obj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B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obj.</w:t>
            </w:r>
            <w:r w:rsidRPr="00DA15E5">
              <w:rPr>
                <w:rStyle w:val="me1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display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885D54" w:rsidRPr="00DA15E5" w:rsidRDefault="00885D54" w:rsidP="00885D54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>main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754049" w:rsidRPr="00DA15E5" w:rsidRDefault="00885D54" w:rsidP="004E4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30BC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54049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Error, invalid syntax for object declaration</w:t>
            </w:r>
            <w:r w:rsidR="00754049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b)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Nothing is printed</w:t>
            </w:r>
            <w:r w:rsidR="00754049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5</w:t>
            </w:r>
            <w:r w:rsidR="00754049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d)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Error, private class member can’t be accessed in a subclass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754049" w:rsidRPr="00DA15E5" w:rsidTr="0031217F">
        <w:tc>
          <w:tcPr>
            <w:tcW w:w="8190" w:type="dxa"/>
          </w:tcPr>
          <w:p w:rsidR="00AD1508" w:rsidRPr="00DA15E5" w:rsidRDefault="00754049" w:rsidP="00AD1508">
            <w:pPr>
              <w:tabs>
                <w:tab w:val="left" w:pos="4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D3DD8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Language which features rich text processing capabilities and flexibility is</w:t>
            </w:r>
            <w:r w:rsidR="003D3DD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754049" w:rsidRPr="00DA15E5" w:rsidRDefault="00754049" w:rsidP="00AD1508">
            <w:pPr>
              <w:tabs>
                <w:tab w:val="left" w:pos="42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a) </w:t>
            </w:r>
            <w:r w:rsidR="003D3DD8"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Perl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b) </w:t>
            </w:r>
            <w:r w:rsidR="003D3DD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c) </w:t>
            </w:r>
            <w:r w:rsidR="003D3DD8"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Visual Basic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d) </w:t>
            </w:r>
            <w:r w:rsidR="003D3DD8"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Ada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190" w:type="dxa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="000616B3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chomp function                                  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       ]                                                  </w:t>
            </w:r>
          </w:p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 </w:t>
            </w:r>
            <w:r w:rsidR="000616B3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remove record separator from end of text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b)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="000616B3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remove one character from end of text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="000616B3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convert to upper / lower case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="000616B3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locate string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190" w:type="dxa"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="00665FBC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The </w:t>
            </w:r>
            <w:r w:rsidR="00665FB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 </w:t>
            </w:r>
            <w:r w:rsidR="00665FBC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statement is used to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?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[       ]</w:t>
            </w:r>
          </w:p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a) </w:t>
            </w:r>
            <w:r w:rsidR="00665FBC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Compile code at run-time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b)</w:t>
            </w:r>
            <w:r w:rsidR="00665FBC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Trap errors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 c)</w:t>
            </w:r>
            <w:r w:rsidR="00665FBC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Test for features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d) </w:t>
            </w:r>
            <w:r w:rsidR="00665FBC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all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190" w:type="dxa"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="005C4815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‘</w:t>
            </w:r>
            <w:r w:rsidR="005C481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&lt;’ mode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      </w:t>
            </w:r>
            <w:r w:rsidR="005C481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used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[       ]</w:t>
            </w:r>
          </w:p>
          <w:p w:rsidR="00754049" w:rsidRPr="00DA15E5" w:rsidRDefault="00754049" w:rsidP="005C48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C4815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existing file for read (default)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b) </w:t>
            </w:r>
            <w:r w:rsidR="005C4815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file for write</w:t>
            </w:r>
            <w:r w:rsidR="005C4815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c) </w:t>
            </w:r>
            <w:r w:rsidR="005C4815"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file for append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C4815"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all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190" w:type="dxa"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x)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A02A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$_    is                        </w:t>
            </w:r>
            <w:r w:rsidR="002277F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[ ]</w:t>
            </w:r>
            <w:r w:rsidR="000A02A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</w:t>
            </w:r>
          </w:p>
          <w:p w:rsidR="00754049" w:rsidRPr="00DA15E5" w:rsidRDefault="00754049" w:rsidP="002277F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277F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 variable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277F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 variable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r w:rsidR="002277F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lexical variable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277FC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magic variable</w:t>
            </w:r>
          </w:p>
        </w:tc>
        <w:tc>
          <w:tcPr>
            <w:tcW w:w="1083" w:type="dxa"/>
          </w:tcPr>
          <w:p w:rsidR="00754049" w:rsidRPr="00DA15E5" w:rsidRDefault="00754049" w:rsidP="0031217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C65E0F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</w:tbl>
    <w:p w:rsidR="00944D70" w:rsidRDefault="00944D70" w:rsidP="00754049">
      <w:pPr>
        <w:pStyle w:val="ListParagraph"/>
        <w:spacing w:after="0"/>
        <w:ind w:left="0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:rsidR="00944D70" w:rsidRDefault="00944D70" w:rsidP="00754049">
      <w:pPr>
        <w:pStyle w:val="ListParagraph"/>
        <w:spacing w:after="0"/>
        <w:ind w:left="0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:rsidR="00944D70" w:rsidRDefault="00944D70" w:rsidP="00754049">
      <w:pPr>
        <w:pStyle w:val="ListParagraph"/>
        <w:spacing w:after="0"/>
        <w:ind w:left="0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:rsidR="00754049" w:rsidRPr="0009548A" w:rsidRDefault="00754049" w:rsidP="00754049">
      <w:pPr>
        <w:pStyle w:val="ListParagraph"/>
        <w:spacing w:after="0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9548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392"/>
        <w:gridCol w:w="977"/>
        <w:gridCol w:w="1944"/>
      </w:tblGrid>
      <w:tr w:rsidR="00754049" w:rsidRPr="00DA15E5" w:rsidTr="0031217F">
        <w:trPr>
          <w:trHeight w:val="404"/>
        </w:trPr>
        <w:tc>
          <w:tcPr>
            <w:tcW w:w="6768" w:type="dxa"/>
            <w:gridSpan w:val="2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Cognitive</w:t>
            </w:r>
          </w:p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754049" w:rsidRPr="00DA15E5" w:rsidTr="0031217F">
        <w:trPr>
          <w:trHeight w:val="251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92" w:type="dxa"/>
          </w:tcPr>
          <w:p w:rsidR="00754049" w:rsidRPr="00DA15E5" w:rsidRDefault="00754049" w:rsidP="00D162BE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="00D162BE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Write a short note on List in python</w:t>
            </w:r>
            <w:r w:rsidR="00587485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.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[5]</w:t>
            </w: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DA15E5" w:rsidTr="0031217F">
        <w:trPr>
          <w:trHeight w:val="269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DA15E5" w:rsidRDefault="00587485" w:rsidP="00587485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 Explain errors and exceptions are handled in python.</w:t>
            </w:r>
            <w:r w:rsidR="00754049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[5]</w:t>
            </w: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DA15E5" w:rsidTr="0031217F">
        <w:trPr>
          <w:trHeight w:val="269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92" w:type="dxa"/>
          </w:tcPr>
          <w:p w:rsidR="00754049" w:rsidRPr="00DA15E5" w:rsidRDefault="00754049" w:rsidP="00D162BE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Explain </w:t>
            </w:r>
            <w:r w:rsidR="00D162BE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about file handling in python?</w:t>
            </w:r>
            <w:r w:rsidR="00587485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  <w:r w:rsidR="00D162BE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DA15E5" w:rsidTr="0031217F">
        <w:trPr>
          <w:trHeight w:val="350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DA15E5" w:rsidRDefault="00754049" w:rsidP="004F696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F6967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Explain sub-routine in Perl? </w:t>
            </w:r>
            <w:r w:rsidR="004F6967"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[5]                               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</w:t>
            </w: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386A3A" w:rsidP="00386A3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54049" w:rsidRPr="00DA15E5" w:rsidTr="0031217F">
        <w:trPr>
          <w:trHeight w:val="332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392" w:type="dxa"/>
          </w:tcPr>
          <w:p w:rsidR="004A53C3" w:rsidRPr="00DA15E5" w:rsidRDefault="00754049" w:rsidP="004A53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="004A53C3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Explain Perl Parsing Rules. </w:t>
            </w:r>
            <w:r w:rsidR="00CE4C7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[5]</w:t>
            </w:r>
          </w:p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DA15E5" w:rsidTr="0031217F">
        <w:trPr>
          <w:trHeight w:val="323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754049" w:rsidRPr="00DA15E5" w:rsidRDefault="00DF5017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b) What are the fundamental ways in which hashes differ from arrays in Perl?</w:t>
            </w:r>
            <w:r w:rsidR="00CE4C7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[5]</w:t>
            </w:r>
          </w:p>
        </w:tc>
        <w:tc>
          <w:tcPr>
            <w:tcW w:w="977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386A3A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386A3A" w:rsidP="0031217F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</w:tbl>
    <w:p w:rsidR="00E8287D" w:rsidRDefault="00E8287D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A15E5">
        <w:rPr>
          <w:rFonts w:ascii="Arial" w:hAnsi="Arial" w:cs="Arial"/>
          <w:color w:val="000000" w:themeColor="text1"/>
          <w:sz w:val="20"/>
          <w:szCs w:val="20"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194"/>
        <w:tblW w:w="0" w:type="auto"/>
        <w:tblLook w:val="04A0"/>
      </w:tblPr>
      <w:tblGrid>
        <w:gridCol w:w="854"/>
        <w:gridCol w:w="1774"/>
        <w:gridCol w:w="2610"/>
      </w:tblGrid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</w:p>
        </w:tc>
        <w:tc>
          <w:tcPr>
            <w:tcW w:w="177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B21AB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B21AB5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</w:p>
        </w:tc>
        <w:tc>
          <w:tcPr>
            <w:tcW w:w="1774" w:type="dxa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1, 2, 3, 4, 6,12</w:t>
            </w:r>
          </w:p>
        </w:tc>
        <w:tc>
          <w:tcPr>
            <w:tcW w:w="2610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</w:tr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PSO</w:t>
            </w:r>
          </w:p>
        </w:tc>
        <w:tc>
          <w:tcPr>
            <w:tcW w:w="177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  <w:tc>
          <w:tcPr>
            <w:tcW w:w="2610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</w:tr>
    </w:tbl>
    <w:p w:rsidR="00754049" w:rsidRPr="00DA15E5" w:rsidRDefault="00754049" w:rsidP="00754049">
      <w:pPr>
        <w:spacing w:after="0"/>
        <w:ind w:left="7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B614F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AD7369" w:rsidRPr="00DA15E5" w:rsidRDefault="00AD7369" w:rsidP="00677EE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E8287D" w:rsidRDefault="00E8287D" w:rsidP="00357B78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357B78" w:rsidRPr="00C65D0F" w:rsidRDefault="00357B78" w:rsidP="00357B78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ADITYA INSTITUTE OF TECHNOLOGY &amp; MANAGEMENT, TEKKALI</w:t>
      </w:r>
    </w:p>
    <w:p w:rsidR="00754049" w:rsidRPr="00C65D0F" w:rsidRDefault="00357B78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>AUTONOMOUS</w:t>
      </w:r>
      <w:r w:rsidR="00754049" w:rsidRPr="00C65D0F">
        <w:rPr>
          <w:rFonts w:ascii="Arial" w:hAnsi="Arial" w:cs="Arial"/>
          <w:b/>
          <w:color w:val="000000" w:themeColor="text1"/>
          <w:sz w:val="20"/>
          <w:szCs w:val="20"/>
        </w:rPr>
        <w:t xml:space="preserve"> AUTONOMOUS</w:t>
      </w:r>
    </w:p>
    <w:p w:rsidR="00754049" w:rsidRPr="00C65D0F" w:rsidRDefault="00754049" w:rsidP="00754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>DEPARTMENT OF CSE</w:t>
      </w:r>
    </w:p>
    <w:p w:rsidR="00754049" w:rsidRPr="00C65D0F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>Class: IV CSE (I Sem)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MID-II</w:t>
      </w:r>
      <w:r w:rsidR="00EA3647" w:rsidRPr="00C65D0F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</w:t>
      </w:r>
      <w:r w:rsidR="002C7088" w:rsidRPr="00C65D0F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Date: 06-11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>-2018</w:t>
      </w:r>
    </w:p>
    <w:p w:rsidR="00754049" w:rsidRPr="00C65D0F" w:rsidRDefault="00754049" w:rsidP="0075404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 xml:space="preserve">Subject: </w:t>
      </w:r>
      <w:r w:rsidRPr="00C65D0F">
        <w:rPr>
          <w:rFonts w:ascii="Arial" w:eastAsia="Calibri" w:hAnsi="Arial" w:cs="Arial"/>
          <w:b/>
          <w:color w:val="000000" w:themeColor="text1"/>
          <w:sz w:val="20"/>
          <w:szCs w:val="20"/>
        </w:rPr>
        <w:t>OSS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SET-II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>Time: 2 Hours</w:t>
      </w:r>
    </w:p>
    <w:p w:rsidR="00754049" w:rsidRPr="00C65D0F" w:rsidRDefault="00754049" w:rsidP="007540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>Answer all the following questions.</w:t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65D0F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                10x1=10M</w:t>
      </w:r>
    </w:p>
    <w:p w:rsidR="00754049" w:rsidRPr="00C65D0F" w:rsidRDefault="00754049" w:rsidP="00754049">
      <w:pPr>
        <w:pStyle w:val="ListParagraph"/>
        <w:numPr>
          <w:ilvl w:val="0"/>
          <w:numId w:val="25"/>
        </w:numPr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B62172" w:rsidRPr="00DA15E5" w:rsidTr="00E1560A">
        <w:trPr>
          <w:trHeight w:val="521"/>
        </w:trPr>
        <w:tc>
          <w:tcPr>
            <w:tcW w:w="8190" w:type="dxa"/>
          </w:tcPr>
          <w:p w:rsidR="00B62172" w:rsidRPr="00DA15E5" w:rsidRDefault="00B62172" w:rsidP="00E1560A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83" w:type="dxa"/>
          </w:tcPr>
          <w:p w:rsidR="00B62172" w:rsidRPr="00DF75D8" w:rsidRDefault="00B62172" w:rsidP="00E1560A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F75D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B62172" w:rsidRPr="00DA15E5" w:rsidTr="00E1560A">
        <w:trPr>
          <w:trHeight w:val="557"/>
        </w:trPr>
        <w:tc>
          <w:tcPr>
            <w:tcW w:w="8190" w:type="dxa"/>
          </w:tcPr>
          <w:p w:rsidR="00B62172" w:rsidRPr="00DA15E5" w:rsidRDefault="00B62172" w:rsidP="00D060C2">
            <w:pPr>
              <w:shd w:val="clear" w:color="auto" w:fill="FBFBFB"/>
              <w:spacing w:before="96" w:after="9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For tuples and list which is correct?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</w:t>
            </w:r>
            <w:r w:rsidR="00D060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[       ]</w:t>
            </w:r>
          </w:p>
          <w:p w:rsidR="00B62172" w:rsidRPr="00DA15E5" w:rsidRDefault="00B62172" w:rsidP="00E1560A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both are mutable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both are immutable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List is mutable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d)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tuples are mutable.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CO4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</w:rPr>
              <w:t>ii)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 xml:space="preserve">What is the output when the statement 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&gt;&gt;&gt;"abcd"[2:]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is executed ?</w:t>
            </w:r>
            <w:r w:rsidR="00D060C2">
              <w:rPr>
                <w:rFonts w:ascii="Arial" w:hAnsi="Arial" w:cs="Arial"/>
                <w:color w:val="000000" w:themeColor="text1"/>
                <w:shd w:val="clear" w:color="auto" w:fill="FDFDFD"/>
              </w:rPr>
              <w:t xml:space="preserve">               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[       ]</w:t>
            </w:r>
          </w:p>
          <w:p w:rsidR="00B62172" w:rsidRPr="00DA15E5" w:rsidRDefault="00B62172" w:rsidP="00E1560A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a)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 a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ab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cd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dc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CO4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is the output of the following?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</w:t>
            </w:r>
            <w:r w:rsidR="00D060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</w:t>
            </w:r>
            <w:r w:rsidR="00D060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]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for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in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range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10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if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5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break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else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Fonts w:ascii="Arial" w:hAnsi="Arial" w:cs="Arial"/>
                <w:color w:val="000000" w:themeColor="text1"/>
              </w:rPr>
              <w:t>i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else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"Here"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color w:val="000000" w:themeColor="text1"/>
              </w:rPr>
              <w:t>a</w:t>
            </w:r>
            <w:r w:rsidRPr="00DA15E5">
              <w:rPr>
                <w:rFonts w:ascii="Arial" w:eastAsia="Calibri" w:hAnsi="Arial" w:cs="Arial"/>
                <w:color w:val="000000" w:themeColor="text1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 xml:space="preserve"> 0 1 2 3 4 Here   </w:t>
            </w:r>
            <w:r w:rsidRPr="00DA15E5">
              <w:rPr>
                <w:rFonts w:ascii="Arial" w:eastAsia="Calibri" w:hAnsi="Arial" w:cs="Arial"/>
                <w:color w:val="000000" w:themeColor="text1"/>
              </w:rPr>
              <w:t>b)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0 1 2 3 4 5 Here</w:t>
            </w:r>
            <w:r w:rsidRPr="00DA15E5">
              <w:rPr>
                <w:rFonts w:ascii="Arial" w:eastAsia="Calibri" w:hAnsi="Arial" w:cs="Arial"/>
                <w:color w:val="000000" w:themeColor="text1"/>
              </w:rPr>
              <w:tab/>
              <w:t>c)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0 1 2 3 4</w:t>
            </w:r>
            <w:r w:rsidRPr="00DA15E5">
              <w:rPr>
                <w:rFonts w:ascii="Arial" w:eastAsia="Calibri" w:hAnsi="Arial" w:cs="Arial"/>
                <w:color w:val="000000" w:themeColor="text1"/>
              </w:rPr>
              <w:tab/>
              <w:t xml:space="preserve">d) </w:t>
            </w:r>
            <w:r w:rsidRPr="00DA15E5">
              <w:rPr>
                <w:rFonts w:ascii="Arial" w:hAnsi="Arial" w:cs="Arial"/>
                <w:color w:val="000000" w:themeColor="text1"/>
                <w:shd w:val="clear" w:color="auto" w:fill="FDFDFD"/>
              </w:rPr>
              <w:t>1 2 3 4 5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CO4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iv)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What will be the output?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[</w:t>
            </w:r>
            <w:r w:rsidR="00D060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]</w:t>
            </w:r>
          </w:p>
          <w:p w:rsidR="00B62172" w:rsidRPr="00DA15E5" w:rsidRDefault="00B62172" w:rsidP="00B62172">
            <w:pPr>
              <w:pStyle w:val="HTMLPreformatted"/>
              <w:numPr>
                <w:ilvl w:val="0"/>
                <w:numId w:val="35"/>
              </w:numPr>
              <w:shd w:val="clear" w:color="auto" w:fill="F4F4F4"/>
              <w:wordWrap w:val="0"/>
              <w:spacing w:line="240" w:lineRule="atLeast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d </w:t>
            </w:r>
            <w:r w:rsidRPr="00DA15E5">
              <w:rPr>
                <w:rStyle w:val="sy1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{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"john"</w:t>
            </w:r>
            <w:r w:rsidRPr="00DA15E5">
              <w:rPr>
                <w:rStyle w:val="sy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: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40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"peter"</w:t>
            </w:r>
            <w:r w:rsidRPr="00DA15E5">
              <w:rPr>
                <w:rStyle w:val="sy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: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45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}</w:t>
            </w:r>
          </w:p>
          <w:p w:rsidR="00B62172" w:rsidRDefault="00B62172" w:rsidP="00B62172">
            <w:pPr>
              <w:pStyle w:val="HTMLPreformatted"/>
              <w:numPr>
                <w:ilvl w:val="0"/>
                <w:numId w:val="35"/>
              </w:numPr>
              <w:shd w:val="clear" w:color="auto" w:fill="F4F4F4"/>
              <w:wordWrap w:val="0"/>
              <w:spacing w:line="240" w:lineRule="atLeast"/>
              <w:ind w:left="960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st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"john"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in d</w:t>
            </w:r>
          </w:p>
          <w:p w:rsidR="00B62172" w:rsidRPr="00944D70" w:rsidRDefault="00B62172" w:rsidP="00E1560A">
            <w:pPr>
              <w:pStyle w:val="HTMLPreformatted"/>
              <w:shd w:val="clear" w:color="auto" w:fill="F4F4F4"/>
              <w:wordWrap w:val="0"/>
              <w:spacing w:line="240" w:lineRule="atLeast"/>
              <w:jc w:val="both"/>
              <w:textAlignment w:val="top"/>
              <w:rPr>
                <w:rFonts w:ascii="Arial" w:hAnsi="Arial" w:cs="Arial"/>
                <w:color w:val="000000" w:themeColor="text1"/>
              </w:rPr>
            </w:pPr>
            <w:r w:rsidRPr="00944D70">
              <w:rPr>
                <w:rFonts w:ascii="Arial" w:hAnsi="Arial" w:cs="Arial"/>
                <w:color w:val="000000" w:themeColor="text1"/>
              </w:rPr>
              <w:t xml:space="preserve"> a) </w:t>
            </w:r>
            <w:r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True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  b) </w:t>
            </w:r>
            <w:r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False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c) </w:t>
            </w:r>
            <w:r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None</w:t>
            </w:r>
            <w:r w:rsidRPr="00944D70">
              <w:rPr>
                <w:rFonts w:ascii="Arial" w:hAnsi="Arial" w:cs="Arial"/>
                <w:color w:val="000000" w:themeColor="text1"/>
              </w:rPr>
              <w:t xml:space="preserve">   d) </w:t>
            </w:r>
            <w:r w:rsidRPr="00944D70">
              <w:rPr>
                <w:rFonts w:ascii="Arial" w:hAnsi="Arial" w:cs="Arial"/>
                <w:color w:val="000000" w:themeColor="text1"/>
                <w:shd w:val="clear" w:color="auto" w:fill="FDFDFD"/>
              </w:rPr>
              <w:t>Error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CO4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pStyle w:val="NormalWeb"/>
              <w:shd w:val="clear" w:color="auto" w:fill="FDFDFD"/>
              <w:spacing w:before="0" w:beforeAutospacing="0" w:after="120" w:afterAutospacing="0" w:line="36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is the output of the following piece of code?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[ </w:t>
            </w:r>
            <w:r w:rsidR="00011E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class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A: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kw4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__init__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._x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DA15E5">
              <w:rPr>
                <w:rStyle w:val="nu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5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      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class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B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Fonts w:ascii="Arial" w:hAnsi="Arial" w:cs="Arial"/>
                <w:color w:val="000000" w:themeColor="text1"/>
              </w:rPr>
              <w:t>A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display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print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</w:t>
            </w:r>
            <w:r w:rsidRPr="00DA15E5">
              <w:rPr>
                <w:rStyle w:val="kw2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self</w:t>
            </w:r>
            <w:r w:rsidRPr="00DA15E5">
              <w:rPr>
                <w:rFonts w:ascii="Arial" w:hAnsi="Arial" w:cs="Arial"/>
                <w:color w:val="000000" w:themeColor="text1"/>
              </w:rPr>
              <w:t>._x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)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Style w:val="kw1"/>
                <w:rFonts w:ascii="Arial" w:hAnsi="Arial" w:cs="Arial"/>
                <w:bCs/>
                <w:color w:val="000000" w:themeColor="text1"/>
                <w:bdr w:val="none" w:sz="0" w:space="0" w:color="auto" w:frame="1"/>
                <w:shd w:val="clear" w:color="auto" w:fill="F4F4F4"/>
              </w:rPr>
              <w:t>def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main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  <w:r w:rsidRPr="00DA15E5">
              <w:rPr>
                <w:rFonts w:ascii="Arial" w:hAnsi="Arial" w:cs="Arial"/>
                <w:color w:val="000000" w:themeColor="text1"/>
              </w:rPr>
              <w:t>: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obj </w:t>
            </w:r>
            <w:r w:rsidRPr="00DA15E5">
              <w:rPr>
                <w:rStyle w:val="sy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=</w:t>
            </w:r>
            <w:r w:rsidRPr="00DA15E5">
              <w:rPr>
                <w:rFonts w:ascii="Arial" w:hAnsi="Arial" w:cs="Arial"/>
                <w:color w:val="000000" w:themeColor="text1"/>
              </w:rPr>
              <w:t xml:space="preserve"> B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 xml:space="preserve">    obj.</w:t>
            </w:r>
            <w:r w:rsidRPr="00DA15E5">
              <w:rPr>
                <w:rStyle w:val="me1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display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B62172" w:rsidRPr="00DA15E5" w:rsidRDefault="00B62172" w:rsidP="00E1560A">
            <w:pPr>
              <w:pStyle w:val="HTMLPreformatted"/>
              <w:shd w:val="clear" w:color="auto" w:fill="F4F4F4"/>
              <w:wordWrap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DA15E5">
              <w:rPr>
                <w:rFonts w:ascii="Arial" w:hAnsi="Arial" w:cs="Arial"/>
                <w:color w:val="000000" w:themeColor="text1"/>
              </w:rPr>
              <w:t>main</w:t>
            </w:r>
            <w:r w:rsidRPr="00DA15E5">
              <w:rPr>
                <w:rStyle w:val="br0"/>
                <w:rFonts w:ascii="Arial" w:hAnsi="Arial" w:cs="Arial"/>
                <w:color w:val="000000" w:themeColor="text1"/>
                <w:bdr w:val="none" w:sz="0" w:space="0" w:color="auto" w:frame="1"/>
                <w:shd w:val="clear" w:color="auto" w:fill="F4F4F4"/>
              </w:rPr>
              <w:t>()</w:t>
            </w:r>
          </w:p>
          <w:p w:rsidR="00B62172" w:rsidRPr="00DA15E5" w:rsidRDefault="00B62172" w:rsidP="00E156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a)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Error, invalid syntax for object declaration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b)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Nothing is printed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5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d)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Error, private class member can’t be accessed in a subclass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CO4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tabs>
                <w:tab w:val="left" w:pos="4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Language which features rich text processing capabilities and flexibility is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       ]</w:t>
            </w:r>
          </w:p>
          <w:p w:rsidR="00B62172" w:rsidRPr="00DA15E5" w:rsidRDefault="00B62172" w:rsidP="00E1560A">
            <w:pPr>
              <w:tabs>
                <w:tab w:val="left" w:pos="42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a) 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Perl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b) C     c) 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Visual Basic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d) 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Ada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CO5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chomp function                                                                  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960E62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="00960E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]                                                  </w:t>
            </w:r>
          </w:p>
          <w:p w:rsidR="00B62172" w:rsidRPr="00DA15E5" w:rsidRDefault="00B62172" w:rsidP="00E1560A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 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remove record separator from end of text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b)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remove one character from end of text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convert to upper / lower case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locate string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CO5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The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statement is used to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?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</w:t>
            </w:r>
            <w:r w:rsidR="00960E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</w:t>
            </w:r>
            <w:r w:rsidR="00960E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[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]</w:t>
            </w:r>
          </w:p>
          <w:p w:rsidR="00B62172" w:rsidRPr="00DA15E5" w:rsidRDefault="00B62172" w:rsidP="00E156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a)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Compile code at run-time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b)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Trap errors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 c)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Test for features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d) all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CO5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‘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&lt;’ mode  is      used                                                                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[       ]</w:t>
            </w:r>
          </w:p>
          <w:p w:rsidR="00B62172" w:rsidRPr="00DA15E5" w:rsidRDefault="00B62172" w:rsidP="00E156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existing file for read (default)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b)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file for write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 </w:t>
            </w:r>
            <w:r w:rsidRPr="00DA15E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open file for append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all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CO5</w:t>
            </w:r>
          </w:p>
        </w:tc>
      </w:tr>
      <w:tr w:rsidR="00B62172" w:rsidRPr="00DA15E5" w:rsidTr="00E1560A">
        <w:tc>
          <w:tcPr>
            <w:tcW w:w="8190" w:type="dxa"/>
          </w:tcPr>
          <w:p w:rsidR="00B62172" w:rsidRPr="00DA15E5" w:rsidRDefault="00B62172" w:rsidP="00E1560A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x)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$_    is                      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 </w:t>
            </w:r>
            <w:r w:rsidR="003C2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]                                                     </w:t>
            </w:r>
          </w:p>
          <w:p w:rsidR="00B62172" w:rsidRPr="00DA15E5" w:rsidRDefault="00B62172" w:rsidP="00E1560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 variable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DA15E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 variable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lexical variable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magic variable</w:t>
            </w:r>
          </w:p>
        </w:tc>
        <w:tc>
          <w:tcPr>
            <w:tcW w:w="1083" w:type="dxa"/>
          </w:tcPr>
          <w:p w:rsidR="00B62172" w:rsidRPr="00DA15E5" w:rsidRDefault="00B62172" w:rsidP="00E1560A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CO5</w:t>
            </w:r>
          </w:p>
        </w:tc>
      </w:tr>
    </w:tbl>
    <w:p w:rsidR="002D7EBD" w:rsidRDefault="00754049" w:rsidP="00754049">
      <w:pPr>
        <w:pStyle w:val="ListParagraph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DA15E5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                               </w:t>
      </w:r>
    </w:p>
    <w:p w:rsidR="00754049" w:rsidRPr="002E1D51" w:rsidRDefault="00754049" w:rsidP="002D7EBD">
      <w:pPr>
        <w:pStyle w:val="ListParagraph"/>
        <w:ind w:left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E1D5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lastRenderedPageBreak/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754049" w:rsidRPr="00DA15E5" w:rsidTr="0031217F">
        <w:trPr>
          <w:trHeight w:val="467"/>
        </w:trPr>
        <w:tc>
          <w:tcPr>
            <w:tcW w:w="6491" w:type="dxa"/>
            <w:gridSpan w:val="2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Cognitive</w:t>
            </w:r>
          </w:p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754049" w:rsidRPr="00DA15E5" w:rsidTr="0031217F">
        <w:trPr>
          <w:trHeight w:val="305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5" w:type="dxa"/>
          </w:tcPr>
          <w:p w:rsidR="00754049" w:rsidRPr="00DA15E5" w:rsidRDefault="00754049" w:rsidP="002C7088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Write a note on </w:t>
            </w:r>
            <w:r w:rsidR="002C70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dictionary in python</w:t>
            </w:r>
            <w:r w:rsidR="000E2F6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[5]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850C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DA15E5" w:rsidTr="0031217F">
        <w:trPr>
          <w:trHeight w:val="269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DA15E5" w:rsidRDefault="00754049" w:rsidP="00850C8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b)Write a short note </w:t>
            </w:r>
            <w:r w:rsidR="00850C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on class implementation in python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  [5]                                 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850C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DA15E5" w:rsidTr="0031217F">
        <w:trPr>
          <w:trHeight w:val="341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15" w:type="dxa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="002C70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) Discuss about functions in python with an example?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850C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44" w:type="dxa"/>
            <w:vAlign w:val="center"/>
          </w:tcPr>
          <w:p w:rsidR="00754049" w:rsidRPr="00DA15E5" w:rsidRDefault="00DA305D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DA15E5" w:rsidTr="0031217F">
        <w:trPr>
          <w:trHeight w:val="260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</w:t>
            </w:r>
            <w:r w:rsidR="00086547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Explain Perl control structures with examples.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. [5]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FF4F6D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754049" w:rsidRPr="00DA15E5" w:rsidTr="0031217F">
        <w:trPr>
          <w:trHeight w:val="215"/>
        </w:trPr>
        <w:tc>
          <w:tcPr>
            <w:tcW w:w="376" w:type="dxa"/>
            <w:vMerge w:val="restart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115" w:type="dxa"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="002C70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Explain File handling in Perl.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           </w:t>
            </w: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[5]                                                                    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FF4F6D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754049" w:rsidRPr="00DA15E5" w:rsidTr="0031217F">
        <w:trPr>
          <w:trHeight w:val="215"/>
        </w:trPr>
        <w:tc>
          <w:tcPr>
            <w:tcW w:w="376" w:type="dxa"/>
            <w:vMerge/>
          </w:tcPr>
          <w:p w:rsidR="00754049" w:rsidRPr="00DA15E5" w:rsidRDefault="00754049" w:rsidP="0031217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754049" w:rsidRPr="00DA15E5" w:rsidRDefault="00754049" w:rsidP="00FF4F6D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</w:t>
            </w:r>
            <w:r w:rsidR="002C7088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Explain the data manipulation functionalities provided by Perl. </w:t>
            </w: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125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FF4F6D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44" w:type="dxa"/>
            <w:vAlign w:val="center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</w:tbl>
    <w:p w:rsidR="00754049" w:rsidRPr="00DA15E5" w:rsidRDefault="00754049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A15E5">
        <w:rPr>
          <w:rFonts w:ascii="Arial" w:hAnsi="Arial" w:cs="Arial"/>
          <w:color w:val="000000" w:themeColor="text1"/>
          <w:sz w:val="20"/>
          <w:szCs w:val="20"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388"/>
        <w:gridCol w:w="1388"/>
      </w:tblGrid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FF4F6D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FF4F6D"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</w:tr>
      <w:tr w:rsidR="00754049" w:rsidRPr="00DA15E5" w:rsidTr="0031217F">
        <w:tc>
          <w:tcPr>
            <w:tcW w:w="854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PSO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  <w:tc>
          <w:tcPr>
            <w:tcW w:w="1388" w:type="dxa"/>
          </w:tcPr>
          <w:p w:rsidR="00754049" w:rsidRPr="00DA15E5" w:rsidRDefault="00754049" w:rsidP="0031217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5E5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</w:tr>
    </w:tbl>
    <w:p w:rsidR="00754049" w:rsidRPr="00DA15E5" w:rsidRDefault="00754049" w:rsidP="00754049">
      <w:pPr>
        <w:spacing w:after="0"/>
        <w:ind w:left="7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4049" w:rsidRPr="00DA15E5" w:rsidRDefault="00754049" w:rsidP="00754049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357B78" w:rsidRPr="00DA15E5" w:rsidRDefault="00357B78" w:rsidP="00357B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357B78" w:rsidRPr="00DA15E5" w:rsidSect="00357B78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B582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2FC3"/>
    <w:multiLevelType w:val="multilevel"/>
    <w:tmpl w:val="AF980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77F37"/>
    <w:multiLevelType w:val="multilevel"/>
    <w:tmpl w:val="764A6E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E4475D"/>
    <w:multiLevelType w:val="multilevel"/>
    <w:tmpl w:val="15FE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3">
    <w:nsid w:val="4A8636E3"/>
    <w:multiLevelType w:val="multilevel"/>
    <w:tmpl w:val="AF980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357B4"/>
    <w:multiLevelType w:val="multilevel"/>
    <w:tmpl w:val="BF14EB7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7BDD25EE"/>
    <w:multiLevelType w:val="multilevel"/>
    <w:tmpl w:val="B32626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0"/>
  </w:num>
  <w:num w:numId="4">
    <w:abstractNumId w:val="30"/>
  </w:num>
  <w:num w:numId="5">
    <w:abstractNumId w:val="27"/>
  </w:num>
  <w:num w:numId="6">
    <w:abstractNumId w:val="21"/>
  </w:num>
  <w:num w:numId="7">
    <w:abstractNumId w:val="2"/>
  </w:num>
  <w:num w:numId="8">
    <w:abstractNumId w:val="18"/>
  </w:num>
  <w:num w:numId="9">
    <w:abstractNumId w:val="17"/>
  </w:num>
  <w:num w:numId="10">
    <w:abstractNumId w:val="1"/>
  </w:num>
  <w:num w:numId="11">
    <w:abstractNumId w:val="22"/>
  </w:num>
  <w:num w:numId="12">
    <w:abstractNumId w:val="12"/>
  </w:num>
  <w:num w:numId="13">
    <w:abstractNumId w:val="5"/>
  </w:num>
  <w:num w:numId="14">
    <w:abstractNumId w:val="16"/>
  </w:num>
  <w:num w:numId="15">
    <w:abstractNumId w:val="13"/>
  </w:num>
  <w:num w:numId="16">
    <w:abstractNumId w:val="20"/>
  </w:num>
  <w:num w:numId="17">
    <w:abstractNumId w:val="34"/>
  </w:num>
  <w:num w:numId="18">
    <w:abstractNumId w:val="19"/>
  </w:num>
  <w:num w:numId="19">
    <w:abstractNumId w:val="11"/>
  </w:num>
  <w:num w:numId="20">
    <w:abstractNumId w:val="32"/>
  </w:num>
  <w:num w:numId="21">
    <w:abstractNumId w:val="26"/>
  </w:num>
  <w:num w:numId="22">
    <w:abstractNumId w:val="8"/>
  </w:num>
  <w:num w:numId="23">
    <w:abstractNumId w:val="7"/>
  </w:num>
  <w:num w:numId="24">
    <w:abstractNumId w:val="25"/>
  </w:num>
  <w:num w:numId="25">
    <w:abstractNumId w:val="9"/>
  </w:num>
  <w:num w:numId="26">
    <w:abstractNumId w:val="24"/>
  </w:num>
  <w:num w:numId="27">
    <w:abstractNumId w:val="29"/>
  </w:num>
  <w:num w:numId="28">
    <w:abstractNumId w:val="6"/>
  </w:num>
  <w:num w:numId="29">
    <w:abstractNumId w:val="15"/>
  </w:num>
  <w:num w:numId="30">
    <w:abstractNumId w:val="3"/>
  </w:num>
  <w:num w:numId="31">
    <w:abstractNumId w:val="33"/>
  </w:num>
  <w:num w:numId="32">
    <w:abstractNumId w:val="10"/>
  </w:num>
  <w:num w:numId="33">
    <w:abstractNumId w:val="28"/>
  </w:num>
  <w:num w:numId="34">
    <w:abstractNumId w:val="23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7734"/>
    <w:rsid w:val="000008D8"/>
    <w:rsid w:val="000071F4"/>
    <w:rsid w:val="00011EEE"/>
    <w:rsid w:val="000174F4"/>
    <w:rsid w:val="00025B95"/>
    <w:rsid w:val="00026F2A"/>
    <w:rsid w:val="00030714"/>
    <w:rsid w:val="00031443"/>
    <w:rsid w:val="00042214"/>
    <w:rsid w:val="00052345"/>
    <w:rsid w:val="000561C6"/>
    <w:rsid w:val="000616B3"/>
    <w:rsid w:val="000753F1"/>
    <w:rsid w:val="00077F2A"/>
    <w:rsid w:val="00086547"/>
    <w:rsid w:val="00093739"/>
    <w:rsid w:val="000947DC"/>
    <w:rsid w:val="0009548A"/>
    <w:rsid w:val="000962E3"/>
    <w:rsid w:val="000A02A5"/>
    <w:rsid w:val="000A1851"/>
    <w:rsid w:val="000C2548"/>
    <w:rsid w:val="000D2F63"/>
    <w:rsid w:val="000D61C3"/>
    <w:rsid w:val="000E14CF"/>
    <w:rsid w:val="000E2F6E"/>
    <w:rsid w:val="000E3D92"/>
    <w:rsid w:val="000F6C9F"/>
    <w:rsid w:val="00103EE7"/>
    <w:rsid w:val="001044E0"/>
    <w:rsid w:val="00110DB4"/>
    <w:rsid w:val="0013239E"/>
    <w:rsid w:val="00137A29"/>
    <w:rsid w:val="00145856"/>
    <w:rsid w:val="00153B4F"/>
    <w:rsid w:val="00154425"/>
    <w:rsid w:val="00156B2F"/>
    <w:rsid w:val="0016343F"/>
    <w:rsid w:val="0016691D"/>
    <w:rsid w:val="001A0362"/>
    <w:rsid w:val="001A1A35"/>
    <w:rsid w:val="001A6E91"/>
    <w:rsid w:val="001A7AAA"/>
    <w:rsid w:val="001B0C48"/>
    <w:rsid w:val="001B4471"/>
    <w:rsid w:val="001C7AE5"/>
    <w:rsid w:val="001D2D6E"/>
    <w:rsid w:val="001E049D"/>
    <w:rsid w:val="001E1B3B"/>
    <w:rsid w:val="001E2CD2"/>
    <w:rsid w:val="001E4E89"/>
    <w:rsid w:val="001E5556"/>
    <w:rsid w:val="002250BA"/>
    <w:rsid w:val="002277FC"/>
    <w:rsid w:val="00243F17"/>
    <w:rsid w:val="0025747B"/>
    <w:rsid w:val="00260B54"/>
    <w:rsid w:val="002702E7"/>
    <w:rsid w:val="0027152C"/>
    <w:rsid w:val="00274FB1"/>
    <w:rsid w:val="00292690"/>
    <w:rsid w:val="002A680F"/>
    <w:rsid w:val="002C41C9"/>
    <w:rsid w:val="002C7088"/>
    <w:rsid w:val="002D7EBD"/>
    <w:rsid w:val="002E098B"/>
    <w:rsid w:val="002E1D51"/>
    <w:rsid w:val="002E3C64"/>
    <w:rsid w:val="002F06E0"/>
    <w:rsid w:val="003031CB"/>
    <w:rsid w:val="00307734"/>
    <w:rsid w:val="00310D44"/>
    <w:rsid w:val="00312222"/>
    <w:rsid w:val="003167FC"/>
    <w:rsid w:val="0033226D"/>
    <w:rsid w:val="0034101A"/>
    <w:rsid w:val="00342C42"/>
    <w:rsid w:val="003470FA"/>
    <w:rsid w:val="0035382E"/>
    <w:rsid w:val="00357B78"/>
    <w:rsid w:val="00362496"/>
    <w:rsid w:val="003726A1"/>
    <w:rsid w:val="00386A3A"/>
    <w:rsid w:val="00397B09"/>
    <w:rsid w:val="003A6701"/>
    <w:rsid w:val="003C28E7"/>
    <w:rsid w:val="003C3458"/>
    <w:rsid w:val="003C6CD7"/>
    <w:rsid w:val="003D3DD8"/>
    <w:rsid w:val="003E431A"/>
    <w:rsid w:val="003F5882"/>
    <w:rsid w:val="00401CB9"/>
    <w:rsid w:val="0040635E"/>
    <w:rsid w:val="00407360"/>
    <w:rsid w:val="00412B07"/>
    <w:rsid w:val="00421968"/>
    <w:rsid w:val="004222EE"/>
    <w:rsid w:val="004406DA"/>
    <w:rsid w:val="004409BF"/>
    <w:rsid w:val="0045245D"/>
    <w:rsid w:val="004524DE"/>
    <w:rsid w:val="0045276F"/>
    <w:rsid w:val="004A0AE8"/>
    <w:rsid w:val="004A53C3"/>
    <w:rsid w:val="004B2CE9"/>
    <w:rsid w:val="004B348F"/>
    <w:rsid w:val="004B6925"/>
    <w:rsid w:val="004D5A09"/>
    <w:rsid w:val="004E4EF8"/>
    <w:rsid w:val="004F6967"/>
    <w:rsid w:val="005073CA"/>
    <w:rsid w:val="00511681"/>
    <w:rsid w:val="00513BDD"/>
    <w:rsid w:val="00514785"/>
    <w:rsid w:val="00540CDD"/>
    <w:rsid w:val="005414AA"/>
    <w:rsid w:val="00546477"/>
    <w:rsid w:val="005510BD"/>
    <w:rsid w:val="00557FF2"/>
    <w:rsid w:val="00575725"/>
    <w:rsid w:val="00575756"/>
    <w:rsid w:val="005805A3"/>
    <w:rsid w:val="00587485"/>
    <w:rsid w:val="00593563"/>
    <w:rsid w:val="00597FF6"/>
    <w:rsid w:val="005A29AE"/>
    <w:rsid w:val="005C05C1"/>
    <w:rsid w:val="005C175C"/>
    <w:rsid w:val="005C330B"/>
    <w:rsid w:val="005C4815"/>
    <w:rsid w:val="005C62CF"/>
    <w:rsid w:val="005D0B76"/>
    <w:rsid w:val="005D64AB"/>
    <w:rsid w:val="005F135B"/>
    <w:rsid w:val="005F578C"/>
    <w:rsid w:val="006175D9"/>
    <w:rsid w:val="006249A3"/>
    <w:rsid w:val="00634FB6"/>
    <w:rsid w:val="006363C3"/>
    <w:rsid w:val="006418C5"/>
    <w:rsid w:val="00643601"/>
    <w:rsid w:val="00665FBC"/>
    <w:rsid w:val="00676721"/>
    <w:rsid w:val="00677EE3"/>
    <w:rsid w:val="00694A67"/>
    <w:rsid w:val="006A009F"/>
    <w:rsid w:val="006A7AEF"/>
    <w:rsid w:val="006B1DAC"/>
    <w:rsid w:val="006E1B8C"/>
    <w:rsid w:val="006E42D5"/>
    <w:rsid w:val="006E4DD3"/>
    <w:rsid w:val="006F1324"/>
    <w:rsid w:val="006F778B"/>
    <w:rsid w:val="006F782F"/>
    <w:rsid w:val="007006AB"/>
    <w:rsid w:val="007363C6"/>
    <w:rsid w:val="00745EF3"/>
    <w:rsid w:val="00754049"/>
    <w:rsid w:val="00757DE5"/>
    <w:rsid w:val="00787DF4"/>
    <w:rsid w:val="00793528"/>
    <w:rsid w:val="00793C43"/>
    <w:rsid w:val="007A354B"/>
    <w:rsid w:val="007B614F"/>
    <w:rsid w:val="007C1A17"/>
    <w:rsid w:val="007E3462"/>
    <w:rsid w:val="007E7F9A"/>
    <w:rsid w:val="007F40F7"/>
    <w:rsid w:val="00800F58"/>
    <w:rsid w:val="00810A45"/>
    <w:rsid w:val="00812EB1"/>
    <w:rsid w:val="00825DAD"/>
    <w:rsid w:val="0082789E"/>
    <w:rsid w:val="00830BC8"/>
    <w:rsid w:val="008314D4"/>
    <w:rsid w:val="008408A4"/>
    <w:rsid w:val="00850C88"/>
    <w:rsid w:val="00880147"/>
    <w:rsid w:val="00885D54"/>
    <w:rsid w:val="0088718A"/>
    <w:rsid w:val="00896046"/>
    <w:rsid w:val="008966E4"/>
    <w:rsid w:val="00896E62"/>
    <w:rsid w:val="008B0427"/>
    <w:rsid w:val="008B0CF4"/>
    <w:rsid w:val="008B5A41"/>
    <w:rsid w:val="008C2DD5"/>
    <w:rsid w:val="008C5A4F"/>
    <w:rsid w:val="008E0AC3"/>
    <w:rsid w:val="008E59F1"/>
    <w:rsid w:val="008F4B31"/>
    <w:rsid w:val="008F7D16"/>
    <w:rsid w:val="00906A6D"/>
    <w:rsid w:val="00911DB0"/>
    <w:rsid w:val="009138D4"/>
    <w:rsid w:val="00915B8D"/>
    <w:rsid w:val="00931491"/>
    <w:rsid w:val="009378D1"/>
    <w:rsid w:val="00940F58"/>
    <w:rsid w:val="0094365C"/>
    <w:rsid w:val="00944D70"/>
    <w:rsid w:val="009460FF"/>
    <w:rsid w:val="00946358"/>
    <w:rsid w:val="00960E62"/>
    <w:rsid w:val="009643D4"/>
    <w:rsid w:val="00964D2B"/>
    <w:rsid w:val="009721C0"/>
    <w:rsid w:val="00973F91"/>
    <w:rsid w:val="009800F9"/>
    <w:rsid w:val="00980214"/>
    <w:rsid w:val="00985E55"/>
    <w:rsid w:val="00997999"/>
    <w:rsid w:val="009A3A0D"/>
    <w:rsid w:val="009A586B"/>
    <w:rsid w:val="009C067E"/>
    <w:rsid w:val="009F5A6E"/>
    <w:rsid w:val="00A112BB"/>
    <w:rsid w:val="00A15EFB"/>
    <w:rsid w:val="00A22574"/>
    <w:rsid w:val="00A34A52"/>
    <w:rsid w:val="00A37028"/>
    <w:rsid w:val="00A41C1B"/>
    <w:rsid w:val="00A421D5"/>
    <w:rsid w:val="00A44419"/>
    <w:rsid w:val="00A44E66"/>
    <w:rsid w:val="00A81646"/>
    <w:rsid w:val="00A84479"/>
    <w:rsid w:val="00A91ADF"/>
    <w:rsid w:val="00A91C0D"/>
    <w:rsid w:val="00A94BD3"/>
    <w:rsid w:val="00AB38BF"/>
    <w:rsid w:val="00AD1508"/>
    <w:rsid w:val="00AD347E"/>
    <w:rsid w:val="00AD7369"/>
    <w:rsid w:val="00AE3BC8"/>
    <w:rsid w:val="00AE4B47"/>
    <w:rsid w:val="00B203A5"/>
    <w:rsid w:val="00B208A8"/>
    <w:rsid w:val="00B21AB5"/>
    <w:rsid w:val="00B25AE2"/>
    <w:rsid w:val="00B30A29"/>
    <w:rsid w:val="00B37B45"/>
    <w:rsid w:val="00B51148"/>
    <w:rsid w:val="00B57A90"/>
    <w:rsid w:val="00B62172"/>
    <w:rsid w:val="00B6269B"/>
    <w:rsid w:val="00B70673"/>
    <w:rsid w:val="00B72EF7"/>
    <w:rsid w:val="00B742DB"/>
    <w:rsid w:val="00B817A7"/>
    <w:rsid w:val="00B9704E"/>
    <w:rsid w:val="00BA0CA5"/>
    <w:rsid w:val="00BB0FC3"/>
    <w:rsid w:val="00BB4E0E"/>
    <w:rsid w:val="00BB6078"/>
    <w:rsid w:val="00BB61D6"/>
    <w:rsid w:val="00BC4C63"/>
    <w:rsid w:val="00BC4D23"/>
    <w:rsid w:val="00BD1D7E"/>
    <w:rsid w:val="00BD30BD"/>
    <w:rsid w:val="00BE3836"/>
    <w:rsid w:val="00BE7F77"/>
    <w:rsid w:val="00BF0075"/>
    <w:rsid w:val="00BF099C"/>
    <w:rsid w:val="00BF392A"/>
    <w:rsid w:val="00BF62B6"/>
    <w:rsid w:val="00BF69FA"/>
    <w:rsid w:val="00C00A31"/>
    <w:rsid w:val="00C075F9"/>
    <w:rsid w:val="00C07B66"/>
    <w:rsid w:val="00C11072"/>
    <w:rsid w:val="00C17183"/>
    <w:rsid w:val="00C26217"/>
    <w:rsid w:val="00C32E97"/>
    <w:rsid w:val="00C65D0F"/>
    <w:rsid w:val="00C65E0F"/>
    <w:rsid w:val="00C679F4"/>
    <w:rsid w:val="00C67C73"/>
    <w:rsid w:val="00C84B21"/>
    <w:rsid w:val="00C93C7C"/>
    <w:rsid w:val="00CB324A"/>
    <w:rsid w:val="00CD334E"/>
    <w:rsid w:val="00CD6925"/>
    <w:rsid w:val="00CE30F0"/>
    <w:rsid w:val="00CE4C78"/>
    <w:rsid w:val="00CE582E"/>
    <w:rsid w:val="00CE7C06"/>
    <w:rsid w:val="00CF001C"/>
    <w:rsid w:val="00CF7E9E"/>
    <w:rsid w:val="00D0087A"/>
    <w:rsid w:val="00D060C2"/>
    <w:rsid w:val="00D15E9B"/>
    <w:rsid w:val="00D162BE"/>
    <w:rsid w:val="00D37533"/>
    <w:rsid w:val="00D42EFA"/>
    <w:rsid w:val="00D61474"/>
    <w:rsid w:val="00D72412"/>
    <w:rsid w:val="00D8709A"/>
    <w:rsid w:val="00DA0D8E"/>
    <w:rsid w:val="00DA15E5"/>
    <w:rsid w:val="00DA305D"/>
    <w:rsid w:val="00DB1CB0"/>
    <w:rsid w:val="00DB5FB8"/>
    <w:rsid w:val="00DB66EC"/>
    <w:rsid w:val="00DC58FB"/>
    <w:rsid w:val="00DC6306"/>
    <w:rsid w:val="00DD6D9E"/>
    <w:rsid w:val="00DE06F5"/>
    <w:rsid w:val="00DF5017"/>
    <w:rsid w:val="00DF75D8"/>
    <w:rsid w:val="00E02AE7"/>
    <w:rsid w:val="00E172CF"/>
    <w:rsid w:val="00E220A2"/>
    <w:rsid w:val="00E33473"/>
    <w:rsid w:val="00E4112D"/>
    <w:rsid w:val="00E41604"/>
    <w:rsid w:val="00E460DF"/>
    <w:rsid w:val="00E56071"/>
    <w:rsid w:val="00E61ADC"/>
    <w:rsid w:val="00E6614F"/>
    <w:rsid w:val="00E66BFD"/>
    <w:rsid w:val="00E70759"/>
    <w:rsid w:val="00E8287D"/>
    <w:rsid w:val="00E854A2"/>
    <w:rsid w:val="00E874BC"/>
    <w:rsid w:val="00E91073"/>
    <w:rsid w:val="00EA3647"/>
    <w:rsid w:val="00EB5382"/>
    <w:rsid w:val="00EC668E"/>
    <w:rsid w:val="00ED41F4"/>
    <w:rsid w:val="00F00727"/>
    <w:rsid w:val="00F03517"/>
    <w:rsid w:val="00F14547"/>
    <w:rsid w:val="00F209B4"/>
    <w:rsid w:val="00F25EA5"/>
    <w:rsid w:val="00F26A44"/>
    <w:rsid w:val="00F36700"/>
    <w:rsid w:val="00F36DC1"/>
    <w:rsid w:val="00F46F8D"/>
    <w:rsid w:val="00F707E8"/>
    <w:rsid w:val="00F716DD"/>
    <w:rsid w:val="00F71BAC"/>
    <w:rsid w:val="00F81E2D"/>
    <w:rsid w:val="00F845A6"/>
    <w:rsid w:val="00F877B1"/>
    <w:rsid w:val="00F92F6C"/>
    <w:rsid w:val="00FA1242"/>
    <w:rsid w:val="00FA2047"/>
    <w:rsid w:val="00FB6906"/>
    <w:rsid w:val="00FC0613"/>
    <w:rsid w:val="00FC14FC"/>
    <w:rsid w:val="00FC2D8C"/>
    <w:rsid w:val="00FD67BB"/>
    <w:rsid w:val="00FF4F6D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97B0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1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1DAC"/>
    <w:rPr>
      <w:rFonts w:ascii="Courier New" w:eastAsia="Times New Roman" w:hAnsi="Courier New" w:cs="Courier New"/>
      <w:sz w:val="20"/>
      <w:szCs w:val="20"/>
    </w:rPr>
  </w:style>
  <w:style w:type="character" w:customStyle="1" w:styleId="sy1">
    <w:name w:val="sy1"/>
    <w:basedOn w:val="DefaultParagraphFont"/>
    <w:rsid w:val="006B1DAC"/>
  </w:style>
  <w:style w:type="character" w:customStyle="1" w:styleId="st0">
    <w:name w:val="st0"/>
    <w:basedOn w:val="DefaultParagraphFont"/>
    <w:rsid w:val="006B1DAC"/>
  </w:style>
  <w:style w:type="character" w:customStyle="1" w:styleId="br0">
    <w:name w:val="br0"/>
    <w:basedOn w:val="DefaultParagraphFont"/>
    <w:rsid w:val="006B1DAC"/>
  </w:style>
  <w:style w:type="character" w:customStyle="1" w:styleId="nu0">
    <w:name w:val="nu0"/>
    <w:basedOn w:val="DefaultParagraphFont"/>
    <w:rsid w:val="006B1DAC"/>
  </w:style>
  <w:style w:type="character" w:customStyle="1" w:styleId="sy4">
    <w:name w:val="sy4"/>
    <w:basedOn w:val="DefaultParagraphFont"/>
    <w:rsid w:val="006B1DAC"/>
  </w:style>
  <w:style w:type="character" w:customStyle="1" w:styleId="kw1">
    <w:name w:val="kw1"/>
    <w:basedOn w:val="DefaultParagraphFont"/>
    <w:rsid w:val="001B4471"/>
  </w:style>
  <w:style w:type="character" w:customStyle="1" w:styleId="kw2">
    <w:name w:val="kw2"/>
    <w:basedOn w:val="DefaultParagraphFont"/>
    <w:rsid w:val="001B4471"/>
  </w:style>
  <w:style w:type="character" w:customStyle="1" w:styleId="sy0">
    <w:name w:val="sy0"/>
    <w:basedOn w:val="DefaultParagraphFont"/>
    <w:rsid w:val="001B4471"/>
  </w:style>
  <w:style w:type="character" w:customStyle="1" w:styleId="kw4">
    <w:name w:val="kw4"/>
    <w:basedOn w:val="DefaultParagraphFont"/>
    <w:rsid w:val="00885D54"/>
  </w:style>
  <w:style w:type="character" w:customStyle="1" w:styleId="me1">
    <w:name w:val="me1"/>
    <w:basedOn w:val="DefaultParagraphFont"/>
    <w:rsid w:val="00885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069015">
                          <w:marLeft w:val="0"/>
                          <w:marRight w:val="0"/>
                          <w:marTop w:val="120"/>
                          <w:marBottom w:val="360"/>
                          <w:divBdr>
                            <w:top w:val="single" w:sz="2" w:space="4" w:color="CCCCCC"/>
                            <w:left w:val="none" w:sz="0" w:space="0" w:color="auto"/>
                            <w:bottom w:val="single" w:sz="2" w:space="4" w:color="CCCCCC"/>
                            <w:right w:val="none" w:sz="0" w:space="0" w:color="auto"/>
                          </w:divBdr>
                          <w:divsChild>
                            <w:div w:id="10413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024918">
                          <w:marLeft w:val="0"/>
                          <w:marRight w:val="0"/>
                          <w:marTop w:val="120"/>
                          <w:marBottom w:val="360"/>
                          <w:divBdr>
                            <w:top w:val="single" w:sz="2" w:space="4" w:color="CCCCCC"/>
                            <w:left w:val="none" w:sz="0" w:space="0" w:color="auto"/>
                            <w:bottom w:val="single" w:sz="2" w:space="4" w:color="CCCCCC"/>
                            <w:right w:val="none" w:sz="0" w:space="0" w:color="auto"/>
                          </w:divBdr>
                          <w:divsChild>
                            <w:div w:id="212842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0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3680">
          <w:marLeft w:val="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1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4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713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61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699781">
                          <w:marLeft w:val="0"/>
                          <w:marRight w:val="0"/>
                          <w:marTop w:val="120"/>
                          <w:marBottom w:val="360"/>
                          <w:divBdr>
                            <w:top w:val="single" w:sz="2" w:space="4" w:color="CCCCCC"/>
                            <w:left w:val="none" w:sz="0" w:space="0" w:color="auto"/>
                            <w:bottom w:val="single" w:sz="2" w:space="4" w:color="CCCCCC"/>
                            <w:right w:val="none" w:sz="0" w:space="0" w:color="auto"/>
                          </w:divBdr>
                          <w:divsChild>
                            <w:div w:id="90711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88</cp:revision>
  <dcterms:created xsi:type="dcterms:W3CDTF">2018-11-01T06:03:00Z</dcterms:created>
  <dcterms:modified xsi:type="dcterms:W3CDTF">2018-11-05T04:25:00Z</dcterms:modified>
</cp:coreProperties>
</file>